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0EA2A648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934C5B">
        <w:t>4</w:t>
      </w:r>
      <w:r w:rsidR="00934C5B">
        <w:rPr>
          <w:vertAlign w:val="superscript"/>
        </w:rPr>
        <w:t>th</w:t>
      </w:r>
      <w:r w:rsidR="00AC4561">
        <w:t xml:space="preserve"> </w:t>
      </w:r>
      <w:r w:rsidR="00AB6C55">
        <w:t xml:space="preserve"> </w:t>
      </w:r>
      <w:r w:rsidR="00934C5B">
        <w:t xml:space="preserve">January 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0049F84C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50F0D">
        <w:t>Dec</w:t>
      </w:r>
      <w:r w:rsidR="007107A7">
        <w:t>e</w:t>
      </w:r>
      <w:r w:rsidR="00AC4561">
        <w:t>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4A45C362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</w:t>
      </w:r>
      <w:r w:rsidR="00934C5B">
        <w:t>Nil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5A3BA3A1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bank Balance £ </w:t>
      </w:r>
      <w:r w:rsidR="005140A2">
        <w:t>4</w:t>
      </w:r>
      <w:r w:rsidR="00934C5B">
        <w:t>4,43275</w:t>
      </w:r>
      <w:r w:rsidR="005140A2">
        <w:t>7</w:t>
      </w:r>
    </w:p>
    <w:p w14:paraId="1EE3DF45" w14:textId="58A26AEE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5140A2">
        <w:t>980.00</w:t>
      </w:r>
    </w:p>
    <w:p w14:paraId="34D145F3" w14:textId="2B786306" w:rsidR="00AC4561" w:rsidRDefault="686AACBA" w:rsidP="00AC4561">
      <w:pPr>
        <w:pStyle w:val="ListParagraph"/>
        <w:ind w:left="2774"/>
      </w:pPr>
      <w:r>
        <w:t xml:space="preserve">HSBC Savings Account Balance £ </w:t>
      </w:r>
      <w:r w:rsidR="005140A2">
        <w:t>29,</w:t>
      </w:r>
      <w:r w:rsidR="00934C5B">
        <w:t>194</w:t>
      </w:r>
      <w:r w:rsidR="005140A2">
        <w:t>.</w:t>
      </w:r>
      <w:r w:rsidR="00934C5B">
        <w:t>5</w:t>
      </w:r>
      <w:r w:rsidR="005140A2">
        <w:t>8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6C00B116" w:rsidR="0092241A" w:rsidRDefault="686AACBA" w:rsidP="005B6040">
      <w:pPr>
        <w:pStyle w:val="ListParagraph"/>
        <w:ind w:left="284"/>
      </w:pPr>
      <w:r>
        <w:t>Doc 4b Uncashed Payments totalling £</w:t>
      </w:r>
      <w:r w:rsidR="00934C5B">
        <w:t>200</w:t>
      </w:r>
      <w:r w:rsidR="005140A2">
        <w:t>.00 (£425 to SDC and £200 to Caterin</w:t>
      </w:r>
      <w:r w:rsidR="00934C5B">
        <w:t>g Angel)</w:t>
      </w:r>
      <w:r>
        <w:t xml:space="preserve"> 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7878" w14:textId="77777777" w:rsidR="00503C15" w:rsidRDefault="00503C15" w:rsidP="00F8150C">
      <w:pPr>
        <w:spacing w:after="0" w:line="240" w:lineRule="auto"/>
      </w:pPr>
      <w:r>
        <w:separator/>
      </w:r>
    </w:p>
  </w:endnote>
  <w:endnote w:type="continuationSeparator" w:id="0">
    <w:p w14:paraId="199C8384" w14:textId="77777777" w:rsidR="00503C15" w:rsidRDefault="00503C15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49E3" w14:textId="77777777" w:rsidR="00503C15" w:rsidRDefault="00503C15" w:rsidP="00F8150C">
      <w:pPr>
        <w:spacing w:after="0" w:line="240" w:lineRule="auto"/>
      </w:pPr>
      <w:r>
        <w:separator/>
      </w:r>
    </w:p>
  </w:footnote>
  <w:footnote w:type="continuationSeparator" w:id="0">
    <w:p w14:paraId="419EBB56" w14:textId="77777777" w:rsidR="00503C15" w:rsidRDefault="00503C15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65BF90E8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FC6D52">
            <w:rPr>
              <w:b/>
              <w:bCs/>
              <w:sz w:val="36"/>
              <w:szCs w:val="36"/>
            </w:rPr>
            <w:t xml:space="preserve"> </w:t>
          </w:r>
          <w:r w:rsidR="00934C5B">
            <w:rPr>
              <w:b/>
              <w:bCs/>
              <w:sz w:val="36"/>
              <w:szCs w:val="36"/>
            </w:rPr>
            <w:t>Dece</w:t>
          </w:r>
          <w:r w:rsidR="00DA6424">
            <w:rPr>
              <w:b/>
              <w:bCs/>
              <w:sz w:val="36"/>
              <w:szCs w:val="36"/>
            </w:rPr>
            <w:t>m</w:t>
          </w:r>
          <w:r w:rsidR="007107A7">
            <w:rPr>
              <w:b/>
              <w:bCs/>
              <w:sz w:val="36"/>
              <w:szCs w:val="36"/>
            </w:rPr>
            <w:t>ber</w:t>
          </w:r>
          <w:r w:rsidR="00CF464B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>
            <w:rPr>
              <w:b/>
              <w:bCs/>
              <w:sz w:val="36"/>
              <w:szCs w:val="36"/>
            </w:rPr>
            <w:t>3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4365"/>
    <w:rsid w:val="000B5894"/>
    <w:rsid w:val="000B627E"/>
    <w:rsid w:val="000D2601"/>
    <w:rsid w:val="00144DED"/>
    <w:rsid w:val="00180A77"/>
    <w:rsid w:val="00181C34"/>
    <w:rsid w:val="001A2C7C"/>
    <w:rsid w:val="001D52F9"/>
    <w:rsid w:val="001D6CD4"/>
    <w:rsid w:val="002111D4"/>
    <w:rsid w:val="002306B5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677BE"/>
    <w:rsid w:val="00386AD3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A30AB"/>
    <w:rsid w:val="004B3811"/>
    <w:rsid w:val="004C4E6E"/>
    <w:rsid w:val="004E234B"/>
    <w:rsid w:val="004E4DEE"/>
    <w:rsid w:val="004F6FB4"/>
    <w:rsid w:val="00503C15"/>
    <w:rsid w:val="00506B9B"/>
    <w:rsid w:val="005140A2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F7965"/>
    <w:rsid w:val="00A4210B"/>
    <w:rsid w:val="00A66AF0"/>
    <w:rsid w:val="00A900E9"/>
    <w:rsid w:val="00AB6C55"/>
    <w:rsid w:val="00AC4561"/>
    <w:rsid w:val="00AC65FE"/>
    <w:rsid w:val="00AD5AE7"/>
    <w:rsid w:val="00AE6CC3"/>
    <w:rsid w:val="00B36279"/>
    <w:rsid w:val="00B431B0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0E03"/>
    <w:rsid w:val="00CD34C1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10D3B"/>
    <w:rsid w:val="00F73DDE"/>
    <w:rsid w:val="00F7517E"/>
    <w:rsid w:val="00F769AF"/>
    <w:rsid w:val="00F8150C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2023-11-09T16:54:00Z</cp:lastPrinted>
  <dcterms:created xsi:type="dcterms:W3CDTF">2024-01-07T12:44:00Z</dcterms:created>
  <dcterms:modified xsi:type="dcterms:W3CDTF">2024-01-07T12:44:00Z</dcterms:modified>
</cp:coreProperties>
</file>